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6F8B99A" w14:textId="02521AD6" w:rsidR="003F4880" w:rsidRDefault="003F4880" w:rsidP="003F4880">
      <w:pPr>
        <w:bidi/>
        <w:spacing w:line="240" w:lineRule="auto"/>
        <w:jc w:val="center"/>
        <w:rPr>
          <w:rFonts w:cs="B Titr"/>
          <w:b/>
          <w:bCs/>
          <w:sz w:val="24"/>
          <w:szCs w:val="24"/>
          <w:rtl/>
          <w:lang w:bidi="fa-IR"/>
        </w:rPr>
      </w:pPr>
      <w:bookmarkStart w:id="0" w:name="_Hlk121649172"/>
      <w:bookmarkStart w:id="1" w:name="_GoBack"/>
      <w:r w:rsidRPr="003F4880">
        <w:rPr>
          <w:rFonts w:cs="B Titr"/>
          <w:b/>
          <w:bCs/>
          <w:sz w:val="24"/>
          <w:szCs w:val="24"/>
          <w:rtl/>
          <w:lang w:bidi="fa-IR"/>
        </w:rPr>
        <w:t xml:space="preserve">خادمان </w:t>
      </w:r>
      <w:bookmarkEnd w:id="1"/>
      <w:r w:rsidRPr="003F4880">
        <w:rPr>
          <w:rFonts w:cs="B Titr"/>
          <w:b/>
          <w:bCs/>
          <w:sz w:val="24"/>
          <w:szCs w:val="24"/>
          <w:rtl/>
          <w:lang w:bidi="fa-IR"/>
        </w:rPr>
        <w:t>عرصه مبارزه با ا</w:t>
      </w:r>
      <w:r w:rsidRPr="003F4880">
        <w:rPr>
          <w:rFonts w:cs="B Titr" w:hint="cs"/>
          <w:b/>
          <w:bCs/>
          <w:sz w:val="24"/>
          <w:szCs w:val="24"/>
          <w:rtl/>
          <w:lang w:bidi="fa-IR"/>
        </w:rPr>
        <w:t>ی</w:t>
      </w:r>
      <w:r w:rsidRPr="003F4880">
        <w:rPr>
          <w:rFonts w:cs="B Titr" w:hint="eastAsia"/>
          <w:b/>
          <w:bCs/>
          <w:sz w:val="24"/>
          <w:szCs w:val="24"/>
          <w:rtl/>
          <w:lang w:bidi="fa-IR"/>
        </w:rPr>
        <w:t>دز</w:t>
      </w:r>
      <w:r w:rsidRPr="003F4880">
        <w:rPr>
          <w:rFonts w:cs="B Titr"/>
          <w:b/>
          <w:bCs/>
          <w:sz w:val="24"/>
          <w:szCs w:val="24"/>
          <w:rtl/>
          <w:lang w:bidi="fa-IR"/>
        </w:rPr>
        <w:t xml:space="preserve"> در هما</w:t>
      </w:r>
      <w:r w:rsidRPr="003F4880">
        <w:rPr>
          <w:rFonts w:cs="B Titr" w:hint="cs"/>
          <w:b/>
          <w:bCs/>
          <w:sz w:val="24"/>
          <w:szCs w:val="24"/>
          <w:rtl/>
          <w:lang w:bidi="fa-IR"/>
        </w:rPr>
        <w:t>ی</w:t>
      </w:r>
      <w:r w:rsidRPr="003F4880">
        <w:rPr>
          <w:rFonts w:cs="B Titr" w:hint="eastAsia"/>
          <w:b/>
          <w:bCs/>
          <w:sz w:val="24"/>
          <w:szCs w:val="24"/>
          <w:rtl/>
          <w:lang w:bidi="fa-IR"/>
        </w:rPr>
        <w:t>ش</w:t>
      </w:r>
      <w:r w:rsidRPr="003F4880">
        <w:rPr>
          <w:rFonts w:cs="B Titr"/>
          <w:b/>
          <w:bCs/>
          <w:sz w:val="24"/>
          <w:szCs w:val="24"/>
          <w:rtl/>
          <w:lang w:bidi="fa-IR"/>
        </w:rPr>
        <w:t xml:space="preserve"> روبان قرمز گرد هم آمدند</w:t>
      </w:r>
    </w:p>
    <w:p w14:paraId="0D33D92A" w14:textId="4143F41C" w:rsidR="000F459E" w:rsidRPr="004A4736" w:rsidRDefault="00A25D87" w:rsidP="003F4880">
      <w:pPr>
        <w:bidi/>
        <w:spacing w:line="240" w:lineRule="auto"/>
        <w:jc w:val="both"/>
        <w:rPr>
          <w:rFonts w:cs="B Nazanin"/>
          <w:sz w:val="24"/>
          <w:szCs w:val="24"/>
          <w:rtl/>
          <w:lang w:bidi="fa-IR"/>
        </w:rPr>
      </w:pPr>
      <w:r w:rsidRPr="004A4736">
        <w:rPr>
          <w:rFonts w:cs="B Nazanin" w:hint="cs"/>
          <w:sz w:val="24"/>
          <w:szCs w:val="24"/>
          <w:rtl/>
          <w:lang w:bidi="fa-IR"/>
        </w:rPr>
        <w:t>خادمان و فعالان عرصه مبارزه با ایدز در همایش روبان قرمز گرد هم آمدند</w:t>
      </w:r>
      <w:bookmarkEnd w:id="0"/>
      <w:r w:rsidRPr="004A4736">
        <w:rPr>
          <w:rFonts w:cs="B Nazanin" w:hint="cs"/>
          <w:sz w:val="24"/>
          <w:szCs w:val="24"/>
          <w:rtl/>
          <w:lang w:bidi="fa-IR"/>
        </w:rPr>
        <w:t>.</w:t>
      </w:r>
    </w:p>
    <w:p w14:paraId="12402106" w14:textId="62CCFC53" w:rsidR="009A6E57" w:rsidRPr="004A4736" w:rsidRDefault="00A25D87" w:rsidP="009A6E57">
      <w:pPr>
        <w:bidi/>
        <w:spacing w:line="240" w:lineRule="auto"/>
        <w:jc w:val="both"/>
        <w:rPr>
          <w:rFonts w:cs="B Nazanin"/>
          <w:sz w:val="24"/>
          <w:szCs w:val="24"/>
          <w:rtl/>
          <w:lang w:bidi="fa-IR"/>
        </w:rPr>
      </w:pPr>
      <w:r w:rsidRPr="004A4736">
        <w:rPr>
          <w:rFonts w:cs="B Nazanin" w:hint="cs"/>
          <w:sz w:val="24"/>
          <w:szCs w:val="24"/>
          <w:rtl/>
          <w:lang w:bidi="fa-IR"/>
        </w:rPr>
        <w:t>به گزارش روابط عمومی معاونت بهداشت دانشگاه علوم پزشکی بوشهر خادمان و فعالان عرصه مبارزه با ایدز در همایش روبان قرمز حضور یافتند و مورد تقدیر قرار گرفتند.</w:t>
      </w:r>
    </w:p>
    <w:p w14:paraId="6CF8F8C1" w14:textId="6259F9CA" w:rsidR="00A25D87" w:rsidRPr="004A4736" w:rsidRDefault="00A25D87" w:rsidP="00A25D87">
      <w:pPr>
        <w:bidi/>
        <w:spacing w:line="240" w:lineRule="auto"/>
        <w:jc w:val="both"/>
        <w:rPr>
          <w:rFonts w:cs="B Nazanin"/>
          <w:sz w:val="24"/>
          <w:szCs w:val="24"/>
          <w:rtl/>
          <w:lang w:bidi="fa-IR"/>
        </w:rPr>
      </w:pPr>
      <w:r w:rsidRPr="004A4736">
        <w:rPr>
          <w:rFonts w:cs="B Nazanin" w:hint="cs"/>
          <w:sz w:val="24"/>
          <w:szCs w:val="24"/>
          <w:rtl/>
          <w:lang w:bidi="fa-IR"/>
        </w:rPr>
        <w:t xml:space="preserve">معاون بهداشت دانشگاه علوم پزشکی بوشهر در این مراسم گفت : </w:t>
      </w:r>
      <w:r w:rsidR="00344DE6" w:rsidRPr="004A4736">
        <w:rPr>
          <w:rFonts w:cs="B Nazanin" w:hint="cs"/>
          <w:sz w:val="24"/>
          <w:szCs w:val="24"/>
          <w:rtl/>
          <w:lang w:bidi="fa-IR"/>
        </w:rPr>
        <w:t xml:space="preserve">مشکلات </w:t>
      </w:r>
      <w:r w:rsidRPr="004A4736">
        <w:rPr>
          <w:rFonts w:cs="B Nazanin" w:hint="cs"/>
          <w:sz w:val="24"/>
          <w:szCs w:val="24"/>
          <w:rtl/>
          <w:lang w:bidi="fa-IR"/>
        </w:rPr>
        <w:t xml:space="preserve">کسانی که دچار ایدز هستند برای افرادی که در </w:t>
      </w:r>
      <w:r w:rsidR="00344DE6" w:rsidRPr="004A4736">
        <w:rPr>
          <w:rFonts w:cs="B Nazanin" w:hint="cs"/>
          <w:sz w:val="24"/>
          <w:szCs w:val="24"/>
          <w:rtl/>
          <w:lang w:bidi="fa-IR"/>
        </w:rPr>
        <w:t xml:space="preserve">این </w:t>
      </w:r>
      <w:r w:rsidRPr="004A4736">
        <w:rPr>
          <w:rFonts w:cs="B Nazanin" w:hint="cs"/>
          <w:sz w:val="24"/>
          <w:szCs w:val="24"/>
          <w:rtl/>
          <w:lang w:bidi="fa-IR"/>
        </w:rPr>
        <w:t xml:space="preserve">حوزه فعال‌اند پوشیده نیست و متاسفانه </w:t>
      </w:r>
      <w:r w:rsidR="00344DE6" w:rsidRPr="004A4736">
        <w:rPr>
          <w:rFonts w:cs="B Nazanin" w:hint="cs"/>
          <w:sz w:val="24"/>
          <w:szCs w:val="24"/>
          <w:rtl/>
          <w:lang w:bidi="fa-IR"/>
        </w:rPr>
        <w:t>در مورد این</w:t>
      </w:r>
      <w:r w:rsidRPr="004A4736">
        <w:rPr>
          <w:rFonts w:cs="B Nazanin" w:hint="cs"/>
          <w:sz w:val="24"/>
          <w:szCs w:val="24"/>
          <w:rtl/>
          <w:lang w:bidi="fa-IR"/>
        </w:rPr>
        <w:t xml:space="preserve"> افراد بعضا در خبررسانی هم </w:t>
      </w:r>
      <w:r w:rsidR="00BB3766">
        <w:rPr>
          <w:rFonts w:cs="B Nazanin"/>
          <w:sz w:val="24"/>
          <w:szCs w:val="24"/>
          <w:rtl/>
          <w:lang w:bidi="fa-IR"/>
        </w:rPr>
        <w:t>کم مهر</w:t>
      </w:r>
      <w:r w:rsidR="00BB3766">
        <w:rPr>
          <w:rFonts w:cs="B Nazanin" w:hint="cs"/>
          <w:sz w:val="24"/>
          <w:szCs w:val="24"/>
          <w:rtl/>
          <w:lang w:bidi="fa-IR"/>
        </w:rPr>
        <w:t>ی</w:t>
      </w:r>
      <w:r w:rsidR="00344DE6" w:rsidRPr="004A4736">
        <w:rPr>
          <w:rFonts w:cs="B Nazanin" w:hint="cs"/>
          <w:sz w:val="24"/>
          <w:szCs w:val="24"/>
          <w:rtl/>
          <w:lang w:bidi="fa-IR"/>
        </w:rPr>
        <w:t xml:space="preserve"> می‌شود.</w:t>
      </w:r>
    </w:p>
    <w:p w14:paraId="2E359C2D" w14:textId="5ADCD952" w:rsidR="00A25D87" w:rsidRPr="004A4736" w:rsidRDefault="00A25D87" w:rsidP="00A25D87">
      <w:pPr>
        <w:bidi/>
        <w:spacing w:line="240" w:lineRule="auto"/>
        <w:jc w:val="both"/>
        <w:rPr>
          <w:rFonts w:cs="B Nazanin"/>
          <w:sz w:val="24"/>
          <w:szCs w:val="24"/>
          <w:rtl/>
          <w:lang w:bidi="fa-IR"/>
        </w:rPr>
      </w:pPr>
      <w:r w:rsidRPr="004A4736">
        <w:rPr>
          <w:rFonts w:cs="B Nazanin" w:hint="cs"/>
          <w:sz w:val="24"/>
          <w:szCs w:val="24"/>
          <w:rtl/>
          <w:lang w:bidi="fa-IR"/>
        </w:rPr>
        <w:t>دکتر قاسم برجوئی‌فرد ادامه داد : به عنوان مثال در یک مطلب که این روزها در یکی از سایت‌های خبری استان بوشهر منتشر شد با افزایش چند دهم به یک آمار، این نتیجه‌ی غلط گرفته شده بود که بوشهر در زمینه انتقال ایدز از طریق رابطه جنسی مقام اول در کشور دارد.</w:t>
      </w:r>
    </w:p>
    <w:p w14:paraId="6589FF38" w14:textId="4EECA832" w:rsidR="007A6F6A" w:rsidRPr="004A4736" w:rsidRDefault="007A6F6A" w:rsidP="007A6F6A">
      <w:pPr>
        <w:bidi/>
        <w:spacing w:line="240" w:lineRule="auto"/>
        <w:jc w:val="both"/>
        <w:rPr>
          <w:rFonts w:cs="B Nazanin"/>
          <w:sz w:val="24"/>
          <w:szCs w:val="24"/>
          <w:rtl/>
          <w:lang w:bidi="fa-IR"/>
        </w:rPr>
      </w:pPr>
      <w:r w:rsidRPr="004A4736">
        <w:rPr>
          <w:rFonts w:cs="B Nazanin" w:hint="cs"/>
          <w:sz w:val="24"/>
          <w:szCs w:val="24"/>
          <w:rtl/>
          <w:lang w:bidi="fa-IR"/>
        </w:rPr>
        <w:t xml:space="preserve">این مقام مسئول بهداشتی اظهار داشت : در گذشته حتی دادن آمار بیماران مبتلا آسان نبود ولی </w:t>
      </w:r>
      <w:r w:rsidR="00BB3766">
        <w:rPr>
          <w:rFonts w:cs="B Nazanin"/>
          <w:sz w:val="24"/>
          <w:szCs w:val="24"/>
          <w:rtl/>
          <w:lang w:bidi="fa-IR"/>
        </w:rPr>
        <w:t>امروزه</w:t>
      </w:r>
      <w:r w:rsidRPr="004A4736">
        <w:rPr>
          <w:rFonts w:cs="B Nazanin" w:hint="cs"/>
          <w:sz w:val="24"/>
          <w:szCs w:val="24"/>
          <w:rtl/>
          <w:lang w:bidi="fa-IR"/>
        </w:rPr>
        <w:t xml:space="preserve"> با تلاش همین عزیزان این اطلاع‌رسانی</w:t>
      </w:r>
      <w:r w:rsidR="003F4880" w:rsidRPr="004A4736">
        <w:rPr>
          <w:rFonts w:cs="B Nazanin" w:hint="cs"/>
          <w:sz w:val="24"/>
          <w:szCs w:val="24"/>
          <w:rtl/>
          <w:lang w:bidi="fa-IR"/>
        </w:rPr>
        <w:t xml:space="preserve"> عادی شده است.</w:t>
      </w:r>
    </w:p>
    <w:p w14:paraId="5127BFF6" w14:textId="39497C51" w:rsidR="003F4880" w:rsidRPr="004A4736" w:rsidRDefault="003F4880" w:rsidP="003F4880">
      <w:pPr>
        <w:bidi/>
        <w:spacing w:line="240" w:lineRule="auto"/>
        <w:jc w:val="both"/>
        <w:rPr>
          <w:rFonts w:cs="B Nazanin"/>
          <w:sz w:val="24"/>
          <w:szCs w:val="24"/>
          <w:rtl/>
          <w:lang w:bidi="fa-IR"/>
        </w:rPr>
      </w:pPr>
      <w:r w:rsidRPr="004A4736">
        <w:rPr>
          <w:rFonts w:cs="B Nazanin" w:hint="cs"/>
          <w:sz w:val="24"/>
          <w:szCs w:val="24"/>
          <w:rtl/>
          <w:lang w:bidi="fa-IR"/>
        </w:rPr>
        <w:t>دکتر برجوئی‌فرد تاکید کرد : کسانی می‌توانند در عرصه مبارزه با ایدز شرکت کنند که دارای میل و رغبت و پایبند به اصول اخلاق حرفه‌ای باشند.</w:t>
      </w:r>
    </w:p>
    <w:p w14:paraId="53330D4F" w14:textId="395D923C" w:rsidR="003F4880" w:rsidRPr="004A4736" w:rsidRDefault="003F4880" w:rsidP="003F4880">
      <w:pPr>
        <w:bidi/>
        <w:spacing w:line="240" w:lineRule="auto"/>
        <w:jc w:val="both"/>
        <w:rPr>
          <w:rFonts w:cs="B Nazanin"/>
          <w:sz w:val="24"/>
          <w:szCs w:val="24"/>
          <w:rtl/>
          <w:lang w:bidi="fa-IR"/>
        </w:rPr>
      </w:pPr>
      <w:r w:rsidRPr="004A4736">
        <w:rPr>
          <w:rFonts w:cs="B Nazanin" w:hint="cs"/>
          <w:sz w:val="24"/>
          <w:szCs w:val="24"/>
          <w:rtl/>
          <w:lang w:bidi="fa-IR"/>
        </w:rPr>
        <w:t xml:space="preserve">این همایش در کارزار </w:t>
      </w:r>
      <w:r w:rsidR="00BB3766">
        <w:rPr>
          <w:rFonts w:cs="B Nazanin"/>
          <w:sz w:val="24"/>
          <w:szCs w:val="24"/>
          <w:rtl/>
          <w:lang w:bidi="fa-IR"/>
        </w:rPr>
        <w:t>اطلاع‌رسان</w:t>
      </w:r>
      <w:r w:rsidR="00BB3766">
        <w:rPr>
          <w:rFonts w:cs="B Nazanin" w:hint="cs"/>
          <w:sz w:val="24"/>
          <w:szCs w:val="24"/>
          <w:rtl/>
          <w:lang w:bidi="fa-IR"/>
        </w:rPr>
        <w:t>ی</w:t>
      </w:r>
      <w:r w:rsidRPr="004A4736">
        <w:rPr>
          <w:rFonts w:cs="B Nazanin" w:hint="cs"/>
          <w:sz w:val="24"/>
          <w:szCs w:val="24"/>
          <w:rtl/>
          <w:lang w:bidi="fa-IR"/>
        </w:rPr>
        <w:t xml:space="preserve"> بیماری اچ.آی.وی برگزار شد.</w:t>
      </w:r>
    </w:p>
    <w:p w14:paraId="02C94444" w14:textId="74146F80" w:rsidR="003F4880" w:rsidRPr="004A4736" w:rsidRDefault="003F4880" w:rsidP="003F4880">
      <w:pPr>
        <w:bidi/>
        <w:spacing w:line="240" w:lineRule="auto"/>
        <w:jc w:val="both"/>
        <w:rPr>
          <w:rFonts w:cs="B Nazanin"/>
          <w:sz w:val="24"/>
          <w:szCs w:val="24"/>
          <w:rtl/>
          <w:lang w:bidi="fa-IR"/>
        </w:rPr>
      </w:pPr>
      <w:r w:rsidRPr="004A4736">
        <w:rPr>
          <w:rFonts w:cs="B Nazanin" w:hint="cs"/>
          <w:sz w:val="24"/>
          <w:szCs w:val="24"/>
          <w:rtl/>
          <w:lang w:bidi="fa-IR"/>
        </w:rPr>
        <w:t>در این همایش از فعالان بیماری ایدز که سال‌ها در این حوزه تلاش کرده‌اند تقدیر شد.</w:t>
      </w:r>
    </w:p>
    <w:p w14:paraId="74ADD7B4" w14:textId="51FFA2C7" w:rsidR="00615E58" w:rsidRPr="008F2D04" w:rsidRDefault="00615E58" w:rsidP="000F459E">
      <w:pPr>
        <w:bidi/>
        <w:spacing w:line="240" w:lineRule="auto"/>
        <w:jc w:val="both"/>
        <w:rPr>
          <w:rFonts w:cs="B Nazanin"/>
          <w:sz w:val="24"/>
          <w:szCs w:val="24"/>
          <w:rtl/>
          <w:lang w:bidi="fa-IR"/>
        </w:rPr>
      </w:pPr>
      <w:r w:rsidRPr="008F2D04">
        <w:rPr>
          <w:rFonts w:cs="B Nazanin" w:hint="cs"/>
          <w:sz w:val="24"/>
          <w:szCs w:val="24"/>
          <w:rtl/>
          <w:lang w:bidi="fa-IR"/>
        </w:rPr>
        <w:t xml:space="preserve">انتهای پیام/ کد خبرنگار : </w:t>
      </w:r>
      <w:r w:rsidR="00473CC6" w:rsidRPr="008F2D04">
        <w:rPr>
          <w:rFonts w:cs="B Nazanin" w:hint="cs"/>
          <w:sz w:val="24"/>
          <w:szCs w:val="24"/>
          <w:rtl/>
          <w:lang w:bidi="fa-IR"/>
        </w:rPr>
        <w:t>م.ب 2020</w:t>
      </w:r>
    </w:p>
    <w:p w14:paraId="4C391558" w14:textId="77777777" w:rsidR="00615E58" w:rsidRPr="00F264C2" w:rsidRDefault="00615E58" w:rsidP="006A0D3C">
      <w:pPr>
        <w:bidi/>
        <w:spacing w:line="240" w:lineRule="auto"/>
        <w:ind w:left="720"/>
        <w:jc w:val="both"/>
        <w:rPr>
          <w:rFonts w:cs="B Nazanin"/>
          <w:sz w:val="24"/>
          <w:szCs w:val="24"/>
          <w:lang w:bidi="fa-IR"/>
        </w:rPr>
      </w:pPr>
    </w:p>
    <w:p w14:paraId="44F49BAC" w14:textId="77777777" w:rsidR="00BE7821" w:rsidRDefault="00615E58" w:rsidP="006A0D3C">
      <w:pPr>
        <w:bidi/>
        <w:ind w:left="720"/>
        <w:jc w:val="both"/>
      </w:pPr>
      <w:r w:rsidRPr="004B3116">
        <w:rPr>
          <w:rFonts w:cs="B Mitra" w:hint="cs"/>
          <w:b/>
          <w:bCs/>
          <w:sz w:val="24"/>
          <w:szCs w:val="24"/>
          <w:rtl/>
          <w:lang w:bidi="fa-IR"/>
        </w:rPr>
        <w:t>آخرین اخبار حوزه سلامت را از ما بخواهید</w:t>
      </w:r>
    </w:p>
    <w:sectPr w:rsidR="00BE7821">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CE60C8A" w14:textId="77777777" w:rsidR="00620AAA" w:rsidRDefault="00620AAA" w:rsidP="00615E58">
      <w:pPr>
        <w:spacing w:after="0" w:line="240" w:lineRule="auto"/>
      </w:pPr>
      <w:r>
        <w:separator/>
      </w:r>
    </w:p>
  </w:endnote>
  <w:endnote w:type="continuationSeparator" w:id="0">
    <w:p w14:paraId="2FE4EB17" w14:textId="77777777" w:rsidR="00620AAA" w:rsidRDefault="00620AAA" w:rsidP="00615E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B Nazanin">
    <w:altName w:val="Courier New"/>
    <w:charset w:val="B2"/>
    <w:family w:val="auto"/>
    <w:pitch w:val="variable"/>
    <w:sig w:usb0="00002001" w:usb1="80000000" w:usb2="00000008" w:usb3="00000000" w:csb0="0000004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 Titr">
    <w:altName w:val="Courier New"/>
    <w:charset w:val="B2"/>
    <w:family w:val="auto"/>
    <w:pitch w:val="variable"/>
    <w:sig w:usb0="00002000" w:usb1="80000000" w:usb2="00000008" w:usb3="00000000" w:csb0="00000040" w:csb1="00000000"/>
  </w:font>
  <w:font w:name="B Mitra">
    <w:altName w:val="Courier New"/>
    <w:charset w:val="B2"/>
    <w:family w:val="auto"/>
    <w:pitch w:val="variable"/>
    <w:sig w:usb0="00002000"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461EA1" w14:textId="77777777" w:rsidR="0098062D" w:rsidRDefault="0098062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0368C8" w14:textId="77777777" w:rsidR="0098062D" w:rsidRDefault="0098062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147659" w14:textId="77777777" w:rsidR="0098062D" w:rsidRDefault="0098062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3D18CB" w14:textId="77777777" w:rsidR="00620AAA" w:rsidRDefault="00620AAA" w:rsidP="00615E58">
      <w:pPr>
        <w:spacing w:after="0" w:line="240" w:lineRule="auto"/>
      </w:pPr>
      <w:r>
        <w:separator/>
      </w:r>
    </w:p>
  </w:footnote>
  <w:footnote w:type="continuationSeparator" w:id="0">
    <w:p w14:paraId="44F16E5D" w14:textId="77777777" w:rsidR="00620AAA" w:rsidRDefault="00620AAA" w:rsidP="00615E5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ECFB3B" w14:textId="77777777" w:rsidR="0098062D" w:rsidRDefault="0098062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0FCF1F" w14:textId="77777777" w:rsidR="0098062D" w:rsidRDefault="0098062D" w:rsidP="00DE6C75">
    <w:pPr>
      <w:pStyle w:val="Header"/>
      <w:bidi/>
      <w:rPr>
        <w:noProof/>
        <w:rtl/>
      </w:rPr>
    </w:pPr>
    <w:r>
      <w:rPr>
        <w:noProof/>
        <w:lang w:bidi="fa-IR"/>
      </w:rPr>
      <w:drawing>
        <wp:anchor distT="0" distB="0" distL="114300" distR="114300" simplePos="0" relativeHeight="251658240" behindDoc="1" locked="0" layoutInCell="1" allowOverlap="1" wp14:anchorId="31518433" wp14:editId="1F4975E4">
          <wp:simplePos x="0" y="0"/>
          <wp:positionH relativeFrom="page">
            <wp:posOffset>20642</wp:posOffset>
          </wp:positionH>
          <wp:positionV relativeFrom="paragraph">
            <wp:posOffset>-440690</wp:posOffset>
          </wp:positionV>
          <wp:extent cx="7724274" cy="1014031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بک خبر سال00.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24274" cy="10140315"/>
                  </a:xfrm>
                  <a:prstGeom prst="rect">
                    <a:avLst/>
                  </a:prstGeom>
                </pic:spPr>
              </pic:pic>
            </a:graphicData>
          </a:graphic>
          <wp14:sizeRelH relativeFrom="page">
            <wp14:pctWidth>0</wp14:pctWidth>
          </wp14:sizeRelH>
          <wp14:sizeRelV relativeFrom="page">
            <wp14:pctHeight>0</wp14:pctHeight>
          </wp14:sizeRelV>
        </wp:anchor>
      </w:drawing>
    </w:r>
  </w:p>
  <w:p w14:paraId="1889A8F6" w14:textId="77777777" w:rsidR="00615E58" w:rsidRDefault="00615E58" w:rsidP="0098062D">
    <w:pPr>
      <w:pStyle w:val="Header"/>
      <w:bidi/>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E54A26" w14:textId="77777777" w:rsidR="0098062D" w:rsidRDefault="0098062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DAF509C"/>
    <w:multiLevelType w:val="hybridMultilevel"/>
    <w:tmpl w:val="758863DC"/>
    <w:lvl w:ilvl="0" w:tplc="58F2C448">
      <w:numFmt w:val="bullet"/>
      <w:lvlText w:val="-"/>
      <w:lvlJc w:val="left"/>
      <w:pPr>
        <w:ind w:left="720" w:hanging="360"/>
      </w:pPr>
      <w:rPr>
        <w:rFonts w:asciiTheme="minorHAnsi" w:eastAsiaTheme="minorHAnsi" w:hAnsiTheme="minorHAnsi" w:cs="B Nazani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615E58"/>
    <w:rsid w:val="00001072"/>
    <w:rsid w:val="00006291"/>
    <w:rsid w:val="0000749E"/>
    <w:rsid w:val="000113FA"/>
    <w:rsid w:val="00033406"/>
    <w:rsid w:val="00034815"/>
    <w:rsid w:val="00047EF5"/>
    <w:rsid w:val="00061FEF"/>
    <w:rsid w:val="00063ACD"/>
    <w:rsid w:val="00070774"/>
    <w:rsid w:val="00074458"/>
    <w:rsid w:val="00085296"/>
    <w:rsid w:val="00085FE4"/>
    <w:rsid w:val="00086485"/>
    <w:rsid w:val="00087275"/>
    <w:rsid w:val="000A315B"/>
    <w:rsid w:val="000B0F50"/>
    <w:rsid w:val="000C2C95"/>
    <w:rsid w:val="000C7867"/>
    <w:rsid w:val="000D48E2"/>
    <w:rsid w:val="000D4926"/>
    <w:rsid w:val="000E2B70"/>
    <w:rsid w:val="000E56F0"/>
    <w:rsid w:val="000E57BB"/>
    <w:rsid w:val="000F05ED"/>
    <w:rsid w:val="000F459E"/>
    <w:rsid w:val="001119CB"/>
    <w:rsid w:val="00112FFC"/>
    <w:rsid w:val="001223FD"/>
    <w:rsid w:val="001327C9"/>
    <w:rsid w:val="00134516"/>
    <w:rsid w:val="00137B37"/>
    <w:rsid w:val="00142172"/>
    <w:rsid w:val="00157D32"/>
    <w:rsid w:val="00163883"/>
    <w:rsid w:val="00173E77"/>
    <w:rsid w:val="00174822"/>
    <w:rsid w:val="001761E8"/>
    <w:rsid w:val="0017753A"/>
    <w:rsid w:val="00186576"/>
    <w:rsid w:val="001909B7"/>
    <w:rsid w:val="00193129"/>
    <w:rsid w:val="00193BC2"/>
    <w:rsid w:val="001A6DEE"/>
    <w:rsid w:val="001B7DFC"/>
    <w:rsid w:val="001C21FB"/>
    <w:rsid w:val="001D0D9F"/>
    <w:rsid w:val="001D45AC"/>
    <w:rsid w:val="001D46EE"/>
    <w:rsid w:val="001D556A"/>
    <w:rsid w:val="001F184C"/>
    <w:rsid w:val="001F1BC2"/>
    <w:rsid w:val="001F3C2C"/>
    <w:rsid w:val="00201355"/>
    <w:rsid w:val="00204526"/>
    <w:rsid w:val="00205BA0"/>
    <w:rsid w:val="00207603"/>
    <w:rsid w:val="00214B74"/>
    <w:rsid w:val="00214E70"/>
    <w:rsid w:val="00227B46"/>
    <w:rsid w:val="002365FB"/>
    <w:rsid w:val="00282E4C"/>
    <w:rsid w:val="00284BA0"/>
    <w:rsid w:val="0029773F"/>
    <w:rsid w:val="00297F56"/>
    <w:rsid w:val="002A0818"/>
    <w:rsid w:val="002A128B"/>
    <w:rsid w:val="002A176A"/>
    <w:rsid w:val="002B6DBF"/>
    <w:rsid w:val="002B7213"/>
    <w:rsid w:val="002B77DF"/>
    <w:rsid w:val="002C1186"/>
    <w:rsid w:val="002D17F9"/>
    <w:rsid w:val="002D5E1F"/>
    <w:rsid w:val="002E3638"/>
    <w:rsid w:val="002E6A8D"/>
    <w:rsid w:val="002E719B"/>
    <w:rsid w:val="00303BE9"/>
    <w:rsid w:val="00310248"/>
    <w:rsid w:val="00313457"/>
    <w:rsid w:val="0031439C"/>
    <w:rsid w:val="00322E73"/>
    <w:rsid w:val="003327E0"/>
    <w:rsid w:val="0033312F"/>
    <w:rsid w:val="00341CA2"/>
    <w:rsid w:val="00344DE6"/>
    <w:rsid w:val="0034591C"/>
    <w:rsid w:val="003532FB"/>
    <w:rsid w:val="00355079"/>
    <w:rsid w:val="003600D6"/>
    <w:rsid w:val="0036089A"/>
    <w:rsid w:val="003854C0"/>
    <w:rsid w:val="0038638C"/>
    <w:rsid w:val="003874EF"/>
    <w:rsid w:val="003875EA"/>
    <w:rsid w:val="00391767"/>
    <w:rsid w:val="00393301"/>
    <w:rsid w:val="003A2F0A"/>
    <w:rsid w:val="003B2983"/>
    <w:rsid w:val="003B3333"/>
    <w:rsid w:val="003B412C"/>
    <w:rsid w:val="003C0E83"/>
    <w:rsid w:val="003D0997"/>
    <w:rsid w:val="003D2FDD"/>
    <w:rsid w:val="003D4C5D"/>
    <w:rsid w:val="003D6FE9"/>
    <w:rsid w:val="003D7A67"/>
    <w:rsid w:val="003F444E"/>
    <w:rsid w:val="003F4880"/>
    <w:rsid w:val="003F63EA"/>
    <w:rsid w:val="0040228F"/>
    <w:rsid w:val="00406CFA"/>
    <w:rsid w:val="00417D16"/>
    <w:rsid w:val="00424EEB"/>
    <w:rsid w:val="004266BF"/>
    <w:rsid w:val="00436F9A"/>
    <w:rsid w:val="004429BF"/>
    <w:rsid w:val="00445221"/>
    <w:rsid w:val="00467853"/>
    <w:rsid w:val="00473CC6"/>
    <w:rsid w:val="00482550"/>
    <w:rsid w:val="004851E5"/>
    <w:rsid w:val="004A4736"/>
    <w:rsid w:val="004A653E"/>
    <w:rsid w:val="004B0F1D"/>
    <w:rsid w:val="004B264C"/>
    <w:rsid w:val="004B7E6F"/>
    <w:rsid w:val="004C5D8B"/>
    <w:rsid w:val="004C6100"/>
    <w:rsid w:val="004C71CD"/>
    <w:rsid w:val="004D089F"/>
    <w:rsid w:val="004D0D83"/>
    <w:rsid w:val="004E128F"/>
    <w:rsid w:val="004E2A7D"/>
    <w:rsid w:val="004F1A5A"/>
    <w:rsid w:val="004F3C30"/>
    <w:rsid w:val="004F4FAF"/>
    <w:rsid w:val="004F54CA"/>
    <w:rsid w:val="004F784E"/>
    <w:rsid w:val="00501195"/>
    <w:rsid w:val="005012A8"/>
    <w:rsid w:val="005065E9"/>
    <w:rsid w:val="00524790"/>
    <w:rsid w:val="00545CD8"/>
    <w:rsid w:val="00582706"/>
    <w:rsid w:val="005912E1"/>
    <w:rsid w:val="005944A4"/>
    <w:rsid w:val="005A09EE"/>
    <w:rsid w:val="005A17AE"/>
    <w:rsid w:val="005B1509"/>
    <w:rsid w:val="005C0355"/>
    <w:rsid w:val="005D2339"/>
    <w:rsid w:val="005E2361"/>
    <w:rsid w:val="005E6176"/>
    <w:rsid w:val="005E6A83"/>
    <w:rsid w:val="00615E58"/>
    <w:rsid w:val="00616B62"/>
    <w:rsid w:val="00617AD8"/>
    <w:rsid w:val="00620AAA"/>
    <w:rsid w:val="006273CC"/>
    <w:rsid w:val="006338EE"/>
    <w:rsid w:val="006500CB"/>
    <w:rsid w:val="00653821"/>
    <w:rsid w:val="006652F5"/>
    <w:rsid w:val="00682B71"/>
    <w:rsid w:val="00683D0A"/>
    <w:rsid w:val="00683F5A"/>
    <w:rsid w:val="00684336"/>
    <w:rsid w:val="006918C6"/>
    <w:rsid w:val="006A0D3C"/>
    <w:rsid w:val="006A2DDD"/>
    <w:rsid w:val="006B405F"/>
    <w:rsid w:val="006B53C5"/>
    <w:rsid w:val="006C4473"/>
    <w:rsid w:val="006C7E37"/>
    <w:rsid w:val="006D1475"/>
    <w:rsid w:val="006E4FD2"/>
    <w:rsid w:val="006E6E0A"/>
    <w:rsid w:val="006F1DAD"/>
    <w:rsid w:val="0072080F"/>
    <w:rsid w:val="00723D15"/>
    <w:rsid w:val="00731307"/>
    <w:rsid w:val="007344CC"/>
    <w:rsid w:val="007365C7"/>
    <w:rsid w:val="0074338F"/>
    <w:rsid w:val="00775230"/>
    <w:rsid w:val="007849E5"/>
    <w:rsid w:val="00787A93"/>
    <w:rsid w:val="007949C4"/>
    <w:rsid w:val="00796E8D"/>
    <w:rsid w:val="0079704D"/>
    <w:rsid w:val="007A6F6A"/>
    <w:rsid w:val="007B19FF"/>
    <w:rsid w:val="007B38F5"/>
    <w:rsid w:val="007E1E59"/>
    <w:rsid w:val="007E2E8F"/>
    <w:rsid w:val="007E6269"/>
    <w:rsid w:val="007E7C92"/>
    <w:rsid w:val="007E7FA3"/>
    <w:rsid w:val="00802AE3"/>
    <w:rsid w:val="00802B53"/>
    <w:rsid w:val="00811E6C"/>
    <w:rsid w:val="00813546"/>
    <w:rsid w:val="00813699"/>
    <w:rsid w:val="00817EEF"/>
    <w:rsid w:val="00822FEA"/>
    <w:rsid w:val="0082441E"/>
    <w:rsid w:val="0082793B"/>
    <w:rsid w:val="008379F7"/>
    <w:rsid w:val="00847E27"/>
    <w:rsid w:val="008508BA"/>
    <w:rsid w:val="00850EBA"/>
    <w:rsid w:val="00872B35"/>
    <w:rsid w:val="00884842"/>
    <w:rsid w:val="008860EA"/>
    <w:rsid w:val="0089395F"/>
    <w:rsid w:val="00896D9C"/>
    <w:rsid w:val="008A1B08"/>
    <w:rsid w:val="008A21A0"/>
    <w:rsid w:val="008A7556"/>
    <w:rsid w:val="008B4BB7"/>
    <w:rsid w:val="008C0D89"/>
    <w:rsid w:val="008C19E1"/>
    <w:rsid w:val="008C2798"/>
    <w:rsid w:val="008C741B"/>
    <w:rsid w:val="008C7C1A"/>
    <w:rsid w:val="008F2D04"/>
    <w:rsid w:val="008F471A"/>
    <w:rsid w:val="00911577"/>
    <w:rsid w:val="00915C04"/>
    <w:rsid w:val="009165D7"/>
    <w:rsid w:val="009340BB"/>
    <w:rsid w:val="00936A19"/>
    <w:rsid w:val="00936BA4"/>
    <w:rsid w:val="009413CF"/>
    <w:rsid w:val="00962FEF"/>
    <w:rsid w:val="0097158A"/>
    <w:rsid w:val="00976A8F"/>
    <w:rsid w:val="0098062D"/>
    <w:rsid w:val="009A245E"/>
    <w:rsid w:val="009A3D4E"/>
    <w:rsid w:val="009A63C0"/>
    <w:rsid w:val="009A6E57"/>
    <w:rsid w:val="009A7EF6"/>
    <w:rsid w:val="009C1B2A"/>
    <w:rsid w:val="009C3A24"/>
    <w:rsid w:val="009C61FF"/>
    <w:rsid w:val="009D20F9"/>
    <w:rsid w:val="009F32CB"/>
    <w:rsid w:val="00A15854"/>
    <w:rsid w:val="00A16E4D"/>
    <w:rsid w:val="00A17CF8"/>
    <w:rsid w:val="00A25D87"/>
    <w:rsid w:val="00A4061E"/>
    <w:rsid w:val="00A409B4"/>
    <w:rsid w:val="00A53DB2"/>
    <w:rsid w:val="00A54499"/>
    <w:rsid w:val="00A544B8"/>
    <w:rsid w:val="00A54F6F"/>
    <w:rsid w:val="00A6546F"/>
    <w:rsid w:val="00A65BF4"/>
    <w:rsid w:val="00A731AB"/>
    <w:rsid w:val="00A94C38"/>
    <w:rsid w:val="00AA2883"/>
    <w:rsid w:val="00AA4762"/>
    <w:rsid w:val="00AB35C0"/>
    <w:rsid w:val="00AB573C"/>
    <w:rsid w:val="00AC375F"/>
    <w:rsid w:val="00AC6487"/>
    <w:rsid w:val="00AC7656"/>
    <w:rsid w:val="00AD256D"/>
    <w:rsid w:val="00AD44E7"/>
    <w:rsid w:val="00AD6C6D"/>
    <w:rsid w:val="00AE16DA"/>
    <w:rsid w:val="00AE3854"/>
    <w:rsid w:val="00AF19DE"/>
    <w:rsid w:val="00AF3706"/>
    <w:rsid w:val="00B15134"/>
    <w:rsid w:val="00B1625A"/>
    <w:rsid w:val="00B229A4"/>
    <w:rsid w:val="00B270F3"/>
    <w:rsid w:val="00B27571"/>
    <w:rsid w:val="00B277E8"/>
    <w:rsid w:val="00B343F9"/>
    <w:rsid w:val="00B55D70"/>
    <w:rsid w:val="00B679F2"/>
    <w:rsid w:val="00B73068"/>
    <w:rsid w:val="00B73660"/>
    <w:rsid w:val="00B75888"/>
    <w:rsid w:val="00BA50CB"/>
    <w:rsid w:val="00BA69DB"/>
    <w:rsid w:val="00BB08EA"/>
    <w:rsid w:val="00BB2B85"/>
    <w:rsid w:val="00BB3766"/>
    <w:rsid w:val="00BB6747"/>
    <w:rsid w:val="00BB700B"/>
    <w:rsid w:val="00BC16F6"/>
    <w:rsid w:val="00BC3A3A"/>
    <w:rsid w:val="00BC642E"/>
    <w:rsid w:val="00BD3BF5"/>
    <w:rsid w:val="00BD5E70"/>
    <w:rsid w:val="00BE4682"/>
    <w:rsid w:val="00BE7821"/>
    <w:rsid w:val="00C02D42"/>
    <w:rsid w:val="00C057F0"/>
    <w:rsid w:val="00C06C59"/>
    <w:rsid w:val="00C11E45"/>
    <w:rsid w:val="00C178F1"/>
    <w:rsid w:val="00C30523"/>
    <w:rsid w:val="00C30666"/>
    <w:rsid w:val="00C314E8"/>
    <w:rsid w:val="00C43489"/>
    <w:rsid w:val="00C7207E"/>
    <w:rsid w:val="00C87FEC"/>
    <w:rsid w:val="00C9020C"/>
    <w:rsid w:val="00C95454"/>
    <w:rsid w:val="00CA1DEF"/>
    <w:rsid w:val="00CA4968"/>
    <w:rsid w:val="00CB5F36"/>
    <w:rsid w:val="00CB6B95"/>
    <w:rsid w:val="00CE1972"/>
    <w:rsid w:val="00CE6418"/>
    <w:rsid w:val="00CE7562"/>
    <w:rsid w:val="00CF0E37"/>
    <w:rsid w:val="00D129BA"/>
    <w:rsid w:val="00D36118"/>
    <w:rsid w:val="00D446AD"/>
    <w:rsid w:val="00D462B3"/>
    <w:rsid w:val="00D463AB"/>
    <w:rsid w:val="00D511EF"/>
    <w:rsid w:val="00D52C88"/>
    <w:rsid w:val="00D64CF3"/>
    <w:rsid w:val="00D73034"/>
    <w:rsid w:val="00D73E28"/>
    <w:rsid w:val="00D94071"/>
    <w:rsid w:val="00DA4E52"/>
    <w:rsid w:val="00DB4A14"/>
    <w:rsid w:val="00DC30A6"/>
    <w:rsid w:val="00DC3363"/>
    <w:rsid w:val="00DD3B2E"/>
    <w:rsid w:val="00DD6BA8"/>
    <w:rsid w:val="00DD6D5A"/>
    <w:rsid w:val="00DD7D97"/>
    <w:rsid w:val="00DE3E1E"/>
    <w:rsid w:val="00DE6C75"/>
    <w:rsid w:val="00E11B8E"/>
    <w:rsid w:val="00E178BE"/>
    <w:rsid w:val="00E17AE3"/>
    <w:rsid w:val="00E20661"/>
    <w:rsid w:val="00E22DD8"/>
    <w:rsid w:val="00E22FDD"/>
    <w:rsid w:val="00E27BD6"/>
    <w:rsid w:val="00E34791"/>
    <w:rsid w:val="00E347C5"/>
    <w:rsid w:val="00E34CA1"/>
    <w:rsid w:val="00E36A20"/>
    <w:rsid w:val="00E36C3F"/>
    <w:rsid w:val="00E4436A"/>
    <w:rsid w:val="00E45FE0"/>
    <w:rsid w:val="00E47429"/>
    <w:rsid w:val="00E51F65"/>
    <w:rsid w:val="00E54B59"/>
    <w:rsid w:val="00E55C98"/>
    <w:rsid w:val="00E56D3C"/>
    <w:rsid w:val="00E6589C"/>
    <w:rsid w:val="00E743C3"/>
    <w:rsid w:val="00E8360F"/>
    <w:rsid w:val="00E84809"/>
    <w:rsid w:val="00E849F7"/>
    <w:rsid w:val="00E858D3"/>
    <w:rsid w:val="00E86224"/>
    <w:rsid w:val="00E903F2"/>
    <w:rsid w:val="00E90E24"/>
    <w:rsid w:val="00E93753"/>
    <w:rsid w:val="00EB68E3"/>
    <w:rsid w:val="00EC33FC"/>
    <w:rsid w:val="00EC48D8"/>
    <w:rsid w:val="00EE061E"/>
    <w:rsid w:val="00EE5CD5"/>
    <w:rsid w:val="00F017DD"/>
    <w:rsid w:val="00F02E5E"/>
    <w:rsid w:val="00F257E6"/>
    <w:rsid w:val="00F35CBC"/>
    <w:rsid w:val="00F511D1"/>
    <w:rsid w:val="00F54379"/>
    <w:rsid w:val="00F56416"/>
    <w:rsid w:val="00F571C7"/>
    <w:rsid w:val="00F74A00"/>
    <w:rsid w:val="00F75C0F"/>
    <w:rsid w:val="00F84C78"/>
    <w:rsid w:val="00F928C9"/>
    <w:rsid w:val="00F975EC"/>
    <w:rsid w:val="00FB098B"/>
    <w:rsid w:val="00FB11CE"/>
    <w:rsid w:val="00FB4BC2"/>
    <w:rsid w:val="00FC229C"/>
    <w:rsid w:val="00FC4063"/>
    <w:rsid w:val="00FC7E07"/>
    <w:rsid w:val="00FD1661"/>
    <w:rsid w:val="00FD3136"/>
    <w:rsid w:val="00FD4CA5"/>
    <w:rsid w:val="00FD5937"/>
    <w:rsid w:val="00FE737A"/>
    <w:rsid w:val="00FF11B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8FE2F8B"/>
  <w15:docId w15:val="{447F1A44-08C4-4E97-82B0-9926C73ED0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5E58"/>
    <w:pPr>
      <w:spacing w:after="200" w:line="276" w:lineRule="auto"/>
    </w:pPr>
    <w:rPr>
      <w:rFonts w:ascii="Calibri" w:eastAsia="Calibri" w:hAnsi="Calibri"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15E58"/>
    <w:pPr>
      <w:tabs>
        <w:tab w:val="center" w:pos="4680"/>
        <w:tab w:val="right" w:pos="9360"/>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615E58"/>
  </w:style>
  <w:style w:type="paragraph" w:styleId="Footer">
    <w:name w:val="footer"/>
    <w:basedOn w:val="Normal"/>
    <w:link w:val="FooterChar"/>
    <w:uiPriority w:val="99"/>
    <w:unhideWhenUsed/>
    <w:rsid w:val="00615E58"/>
    <w:pPr>
      <w:tabs>
        <w:tab w:val="center" w:pos="4680"/>
        <w:tab w:val="right" w:pos="9360"/>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615E58"/>
  </w:style>
  <w:style w:type="character" w:customStyle="1" w:styleId="normaltextsmall">
    <w:name w:val="normaltextsmall"/>
    <w:basedOn w:val="DefaultParagraphFont"/>
    <w:rsid w:val="00615E58"/>
  </w:style>
  <w:style w:type="paragraph" w:styleId="ListParagraph">
    <w:name w:val="List Paragraph"/>
    <w:basedOn w:val="Normal"/>
    <w:uiPriority w:val="34"/>
    <w:qFormat/>
    <w:rsid w:val="00CA1DEF"/>
    <w:pPr>
      <w:spacing w:after="160" w:line="259" w:lineRule="auto"/>
      <w:ind w:left="720"/>
      <w:contextualSpacing/>
    </w:pPr>
    <w:rPr>
      <w:rFonts w:asciiTheme="minorHAnsi" w:eastAsiaTheme="minorHAnsi" w:hAnsiTheme="minorHAnsi" w:cstheme="minorBidi"/>
    </w:rPr>
  </w:style>
  <w:style w:type="paragraph" w:styleId="NoSpacing">
    <w:name w:val="No Spacing"/>
    <w:link w:val="NoSpacingChar"/>
    <w:uiPriority w:val="1"/>
    <w:qFormat/>
    <w:rsid w:val="003D6FE9"/>
    <w:pPr>
      <w:spacing w:after="0" w:line="240" w:lineRule="auto"/>
    </w:pPr>
    <w:rPr>
      <w:rFonts w:eastAsiaTheme="minorEastAsia"/>
    </w:rPr>
  </w:style>
  <w:style w:type="character" w:customStyle="1" w:styleId="NoSpacingChar">
    <w:name w:val="No Spacing Char"/>
    <w:basedOn w:val="DefaultParagraphFont"/>
    <w:link w:val="NoSpacing"/>
    <w:uiPriority w:val="1"/>
    <w:rsid w:val="003D6FE9"/>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3716002">
      <w:bodyDiv w:val="1"/>
      <w:marLeft w:val="0"/>
      <w:marRight w:val="0"/>
      <w:marTop w:val="0"/>
      <w:marBottom w:val="0"/>
      <w:divBdr>
        <w:top w:val="none" w:sz="0" w:space="0" w:color="auto"/>
        <w:left w:val="none" w:sz="0" w:space="0" w:color="auto"/>
        <w:bottom w:val="none" w:sz="0" w:space="0" w:color="auto"/>
        <w:right w:val="none" w:sz="0" w:space="0" w:color="auto"/>
      </w:divBdr>
    </w:div>
    <w:div w:id="12442202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1786</TotalTime>
  <Pages>1</Pages>
  <Words>183</Words>
  <Characters>1046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MRT www.Win2Farsi.com</Company>
  <LinksUpToDate>false</LinksUpToDate>
  <CharactersWithSpaces>1227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محمدصادق پولادتن</dc:creator>
  <cp:keywords/>
  <dc:description/>
  <cp:lastModifiedBy>سیدمجیدحسینی</cp:lastModifiedBy>
  <cp:revision>50</cp:revision>
  <cp:lastPrinted>2022-10-19T08:18:00Z</cp:lastPrinted>
  <dcterms:created xsi:type="dcterms:W3CDTF">2022-03-29T08:48:00Z</dcterms:created>
  <dcterms:modified xsi:type="dcterms:W3CDTF">2022-12-11T10:06:00Z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12783e5bb49ad5cdc906191bcddc94ee12ef659bff6244f722bba342541806ff</vt:lpwstr>
  </property>
</Properties>
</file>